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22" w:rsidRPr="006F4226" w:rsidRDefault="00AB6E16" w:rsidP="006F4226">
      <w:pPr>
        <w:rPr>
          <w:b/>
        </w:rPr>
      </w:pPr>
      <w:r>
        <w:rPr>
          <w:b/>
        </w:rPr>
        <w:t xml:space="preserve">Alltemated Inc. </w:t>
      </w:r>
      <w:r w:rsidRPr="00306EA1">
        <w:rPr>
          <w:b/>
        </w:rPr>
        <w:t xml:space="preserve">Announces </w:t>
      </w:r>
      <w:r w:rsidR="00E63803">
        <w:rPr>
          <w:b/>
        </w:rPr>
        <w:t>New Versions</w:t>
      </w:r>
      <w:r w:rsidR="00383422" w:rsidRPr="00306EA1">
        <w:rPr>
          <w:b/>
        </w:rPr>
        <w:t xml:space="preserve"> of</w:t>
      </w:r>
      <w:r w:rsidR="00383422">
        <w:rPr>
          <w:b/>
        </w:rPr>
        <w:t xml:space="preserve"> </w:t>
      </w:r>
      <w:r w:rsidR="00A02290">
        <w:rPr>
          <w:b/>
        </w:rPr>
        <w:t>PLACE-N-BOND</w:t>
      </w:r>
      <w:r w:rsidR="00FA0E87" w:rsidRPr="00FA0E87">
        <w:rPr>
          <w:b/>
          <w:vertAlign w:val="superscript"/>
        </w:rPr>
        <w:t>TM</w:t>
      </w:r>
      <w:r w:rsidR="00F81D51">
        <w:rPr>
          <w:b/>
          <w:vertAlign w:val="superscript"/>
        </w:rPr>
        <w:t xml:space="preserve"> </w:t>
      </w:r>
      <w:r w:rsidR="00F81D51">
        <w:rPr>
          <w:b/>
        </w:rPr>
        <w:t xml:space="preserve">RP-113178 </w:t>
      </w:r>
      <w:proofErr w:type="spellStart"/>
      <w:r w:rsidR="00A02290">
        <w:rPr>
          <w:b/>
        </w:rPr>
        <w:t>Underfilm</w:t>
      </w:r>
      <w:r w:rsidR="00C0299B">
        <w:rPr>
          <w:b/>
        </w:rPr>
        <w:t>s</w:t>
      </w:r>
      <w:proofErr w:type="spellEnd"/>
      <w:r w:rsidR="00B60CB0">
        <w:rPr>
          <w:b/>
        </w:rPr>
        <w:t xml:space="preserve"> </w:t>
      </w:r>
      <w:r w:rsidR="00C0299B">
        <w:rPr>
          <w:b/>
        </w:rPr>
        <w:t>for BGA Reliability Enhancement</w:t>
      </w:r>
    </w:p>
    <w:p w:rsidR="00D07BC5" w:rsidRDefault="00023CFE" w:rsidP="00D07BC5">
      <w:pPr>
        <w:spacing w:after="0" w:line="240" w:lineRule="auto"/>
      </w:pPr>
      <w:r w:rsidRPr="00023CFE">
        <w:rPr>
          <w:b/>
        </w:rPr>
        <w:t>Arlington Heights, IL</w:t>
      </w:r>
      <w:r w:rsidR="00724202">
        <w:t>,</w:t>
      </w:r>
      <w:r w:rsidRPr="006F4226">
        <w:t xml:space="preserve"> </w:t>
      </w:r>
      <w:r w:rsidR="006F4226" w:rsidRPr="006F4226">
        <w:rPr>
          <w:b/>
        </w:rPr>
        <w:t xml:space="preserve">May </w:t>
      </w:r>
      <w:r w:rsidR="00AC7CFA">
        <w:rPr>
          <w:b/>
        </w:rPr>
        <w:t>1</w:t>
      </w:r>
      <w:r w:rsidR="006F4226" w:rsidRPr="006F4226">
        <w:rPr>
          <w:b/>
        </w:rPr>
        <w:t xml:space="preserve">4, 2015 </w:t>
      </w:r>
      <w:r w:rsidR="00845DA6">
        <w:t>– Alltemated</w:t>
      </w:r>
      <w:r w:rsidR="00B57B2C" w:rsidRPr="00B57B2C">
        <w:t>,</w:t>
      </w:r>
      <w:r w:rsidR="001036BB">
        <w:t xml:space="preserve"> Inc</w:t>
      </w:r>
      <w:r w:rsidR="00B57B2C">
        <w:t>.</w:t>
      </w:r>
      <w:r w:rsidR="001036BB">
        <w:t xml:space="preserve"> announced today that PLACE-N-BOND</w:t>
      </w:r>
      <w:r w:rsidR="0002576B">
        <w:t xml:space="preserve"> products</w:t>
      </w:r>
      <w:r w:rsidR="00383422">
        <w:t xml:space="preserve"> wil</w:t>
      </w:r>
      <w:r w:rsidR="00AB6E16">
        <w:t xml:space="preserve">l now be </w:t>
      </w:r>
      <w:r w:rsidR="00AB6E16" w:rsidRPr="00306EA1">
        <w:t>offered</w:t>
      </w:r>
      <w:r w:rsidR="00C5134C" w:rsidRPr="00306EA1">
        <w:t xml:space="preserve"> with glue</w:t>
      </w:r>
      <w:r w:rsidR="00383422" w:rsidRPr="00306EA1">
        <w:t xml:space="preserve"> d</w:t>
      </w:r>
      <w:r w:rsidR="00AB6E16" w:rsidRPr="00306EA1">
        <w:t>ots pre-applied to the strip as an alternative</w:t>
      </w:r>
      <w:r w:rsidR="00383422">
        <w:t xml:space="preserve"> for “tacky-pads</w:t>
      </w:r>
      <w:r w:rsidR="00BF0FA3">
        <w:t>.</w:t>
      </w:r>
      <w:r w:rsidR="00383422">
        <w:t>”</w:t>
      </w:r>
      <w:r w:rsidR="007C1520">
        <w:t xml:space="preserve"> The original series</w:t>
      </w:r>
      <w:r w:rsidR="00F81D51">
        <w:t xml:space="preserve"> RP-113</w:t>
      </w:r>
      <w:r w:rsidR="007C1520">
        <w:t>178 now has new versions</w:t>
      </w:r>
      <w:bookmarkStart w:id="0" w:name="_GoBack"/>
      <w:bookmarkEnd w:id="0"/>
      <w:r w:rsidR="00F81D51">
        <w:t xml:space="preserve"> RP-113178-A-1 and RP-113178-A-2 with this inventive solution. </w:t>
      </w:r>
      <w:r w:rsidR="004A0833">
        <w:t>Testing</w:t>
      </w:r>
      <w:r w:rsidR="00F81D51">
        <w:t xml:space="preserve"> is</w:t>
      </w:r>
      <w:r w:rsidR="00CF1442">
        <w:t xml:space="preserve"> even more attractive as it</w:t>
      </w:r>
      <w:r w:rsidR="00AB6E16">
        <w:t xml:space="preserve"> seamlessly integrates into </w:t>
      </w:r>
      <w:r w:rsidR="00AB6E16" w:rsidRPr="00306EA1">
        <w:t>a</w:t>
      </w:r>
      <w:r w:rsidR="00CF1442">
        <w:t xml:space="preserve"> standard SMT feeder and</w:t>
      </w:r>
      <w:r w:rsidR="00CF1442" w:rsidRPr="00CF1442">
        <w:t xml:space="preserve"> </w:t>
      </w:r>
      <w:r w:rsidR="00C5134C">
        <w:t>saves</w:t>
      </w:r>
      <w:r w:rsidR="00CF1442">
        <w:t xml:space="preserve"> </w:t>
      </w:r>
      <w:r w:rsidR="00D07BC5">
        <w:t xml:space="preserve">the </w:t>
      </w:r>
      <w:r w:rsidR="00E63803">
        <w:t xml:space="preserve">time </w:t>
      </w:r>
      <w:r w:rsidR="00750947">
        <w:t xml:space="preserve">and expense </w:t>
      </w:r>
      <w:r w:rsidR="00E63803">
        <w:t>of</w:t>
      </w:r>
      <w:r w:rsidR="00C5134C">
        <w:t xml:space="preserve"> having to modify</w:t>
      </w:r>
      <w:r w:rsidR="00CF1442">
        <w:t xml:space="preserve"> circuit boards to accommodate PLACE-N-BOND</w:t>
      </w:r>
      <w:r w:rsidR="004A0833">
        <w:t xml:space="preserve"> during trials</w:t>
      </w:r>
      <w:r w:rsidR="00CF1442">
        <w:t>.</w:t>
      </w:r>
      <w:r w:rsidR="00FA0E87">
        <w:t xml:space="preserve"> </w:t>
      </w:r>
      <w:r w:rsidR="00CF1442">
        <w:t>Traditional</w:t>
      </w:r>
      <w:r w:rsidR="006F4226">
        <w:t>ly</w:t>
      </w:r>
      <w:r w:rsidR="001036BB">
        <w:t xml:space="preserve"> PLACE-N-BOND</w:t>
      </w:r>
      <w:r w:rsidR="00A02290">
        <w:t xml:space="preserve"> </w:t>
      </w:r>
      <w:proofErr w:type="spellStart"/>
      <w:r w:rsidR="00A02290">
        <w:t>underfilm</w:t>
      </w:r>
      <w:proofErr w:type="spellEnd"/>
      <w:r w:rsidR="00AC7CFA">
        <w:t xml:space="preserve"> </w:t>
      </w:r>
      <w:r w:rsidR="00750947">
        <w:t>is</w:t>
      </w:r>
      <w:r w:rsidR="006A51A0">
        <w:t xml:space="preserve"> placed onto</w:t>
      </w:r>
      <w:r w:rsidR="00383422">
        <w:t xml:space="preserve"> un</w:t>
      </w:r>
      <w:r w:rsidR="00C5134C">
        <w:t>-</w:t>
      </w:r>
      <w:r w:rsidR="00383422">
        <w:t>routed, unconnected</w:t>
      </w:r>
      <w:r w:rsidR="00CF1442">
        <w:t>,</w:t>
      </w:r>
      <w:r w:rsidR="00383422">
        <w:t xml:space="preserve"> wet </w:t>
      </w:r>
      <w:r w:rsidR="00750947">
        <w:t xml:space="preserve">paste </w:t>
      </w:r>
      <w:r w:rsidR="00383422">
        <w:t>solder pad</w:t>
      </w:r>
      <w:r w:rsidR="00306EA1">
        <w:t>s (tacky-</w:t>
      </w:r>
      <w:r w:rsidR="006A51A0">
        <w:t>pads)</w:t>
      </w:r>
      <w:r w:rsidR="00383422">
        <w:t xml:space="preserve"> </w:t>
      </w:r>
      <w:r w:rsidR="00750947">
        <w:t xml:space="preserve">to maintain position after placement and during the </w:t>
      </w:r>
      <w:r w:rsidR="00383422">
        <w:t>reflow</w:t>
      </w:r>
      <w:r w:rsidR="00A02290">
        <w:t xml:space="preserve"> </w:t>
      </w:r>
      <w:r w:rsidR="00383422">
        <w:t>process.</w:t>
      </w:r>
      <w:r w:rsidR="00CF1442">
        <w:t xml:space="preserve"> Now, the strips</w:t>
      </w:r>
      <w:r w:rsidR="00AC7CFA">
        <w:t xml:space="preserve"> can</w:t>
      </w:r>
      <w:r w:rsidR="00CF1442">
        <w:t xml:space="preserve"> come packaged in carrier tape with</w:t>
      </w:r>
      <w:r w:rsidR="00306EA1">
        <w:t xml:space="preserve"> low-</w:t>
      </w:r>
      <w:r w:rsidR="00BF0FA3">
        <w:t>tack</w:t>
      </w:r>
      <w:r w:rsidR="00CF1442">
        <w:t xml:space="preserve"> adhesive</w:t>
      </w:r>
      <w:r w:rsidR="00BF0FA3">
        <w:t xml:space="preserve"> dots</w:t>
      </w:r>
      <w:r w:rsidR="00D92291">
        <w:t xml:space="preserve"> </w:t>
      </w:r>
      <w:r w:rsidR="00E63803">
        <w:t xml:space="preserve">pre-applied </w:t>
      </w:r>
      <w:r w:rsidR="00D92291" w:rsidRPr="00E63803">
        <w:t>on</w:t>
      </w:r>
      <w:r w:rsidR="00E63803">
        <w:t xml:space="preserve"> the bottom</w:t>
      </w:r>
      <w:r w:rsidR="00CF1442">
        <w:t>.</w:t>
      </w:r>
    </w:p>
    <w:p w:rsidR="00D07BC5" w:rsidRDefault="00D07BC5" w:rsidP="00D07BC5">
      <w:pPr>
        <w:spacing w:after="0" w:line="240" w:lineRule="auto"/>
      </w:pPr>
    </w:p>
    <w:p w:rsidR="00C20842" w:rsidRDefault="00C20842">
      <w:r>
        <w:t>Alltemated</w:t>
      </w:r>
      <w:r w:rsidR="00AC7CFA">
        <w:t>’s engineering team</w:t>
      </w:r>
      <w:r>
        <w:t xml:space="preserve"> ha</w:t>
      </w:r>
      <w:r w:rsidR="00DA4D7B">
        <w:t>s</w:t>
      </w:r>
      <w:r w:rsidR="004345E1">
        <w:t xml:space="preserve"> </w:t>
      </w:r>
      <w:r w:rsidR="00E63803">
        <w:t xml:space="preserve">also </w:t>
      </w:r>
      <w:r w:rsidR="004345E1">
        <w:t>been working hard to</w:t>
      </w:r>
      <w:r>
        <w:t xml:space="preserve"> broaden PLACE-N-BOND’s </w:t>
      </w:r>
      <w:r w:rsidR="00E704E3">
        <w:t>c</w:t>
      </w:r>
      <w:r w:rsidR="004345E1">
        <w:t>a</w:t>
      </w:r>
      <w:r w:rsidR="00E63803">
        <w:t xml:space="preserve">pabilities </w:t>
      </w:r>
      <w:r>
        <w:t>to help</w:t>
      </w:r>
      <w:r w:rsidR="004345E1">
        <w:t xml:space="preserve"> solder joints on</w:t>
      </w:r>
      <w:r>
        <w:t xml:space="preserve"> LGAs. </w:t>
      </w:r>
      <w:r w:rsidR="00777E8D">
        <w:t xml:space="preserve"> A</w:t>
      </w:r>
      <w:r w:rsidR="00AC7CFA">
        <w:t xml:space="preserve"> thinner version of underfilm</w:t>
      </w:r>
      <w:r>
        <w:t xml:space="preserve"> successfully helped</w:t>
      </w:r>
      <w:r w:rsidR="00FA0E87">
        <w:t xml:space="preserve"> improve LGAs during</w:t>
      </w:r>
      <w:r>
        <w:t xml:space="preserve"> shock, drop, and thermal cycling </w:t>
      </w:r>
      <w:r w:rsidR="00681BCD">
        <w:t>testing</w:t>
      </w:r>
      <w:r>
        <w:t>.</w:t>
      </w:r>
      <w:r w:rsidR="004345E1">
        <w:t xml:space="preserve"> </w:t>
      </w:r>
      <w:r w:rsidR="004345E1" w:rsidRPr="00E63803">
        <w:t>This</w:t>
      </w:r>
      <w:r w:rsidR="00E63803">
        <w:t xml:space="preserve"> new version</w:t>
      </w:r>
      <w:r w:rsidR="00D92291" w:rsidRPr="00E63803">
        <w:t xml:space="preserve"> of PLACE-N-BOND</w:t>
      </w:r>
      <w:r w:rsidR="00E63803">
        <w:t xml:space="preserve"> creates the opportunity to</w:t>
      </w:r>
      <w:r w:rsidR="004345E1">
        <w:t xml:space="preserve"> add streng</w:t>
      </w:r>
      <w:r w:rsidR="00FA0E87">
        <w:t>th in an area where</w:t>
      </w:r>
      <w:r w:rsidR="004345E1">
        <w:t xml:space="preserve"> underfill has difficulties.</w:t>
      </w:r>
    </w:p>
    <w:p w:rsidR="00FA0E87" w:rsidRPr="00FA0E87" w:rsidRDefault="00FA0E87">
      <w:pPr>
        <w:rPr>
          <w:b/>
        </w:rPr>
      </w:pPr>
      <w:r w:rsidRPr="00FA0E87">
        <w:rPr>
          <w:b/>
        </w:rPr>
        <w:t>About PLACE-N-BOND</w:t>
      </w:r>
      <w:r w:rsidRPr="00FA0E87">
        <w:rPr>
          <w:b/>
          <w:vertAlign w:val="superscript"/>
        </w:rPr>
        <w:t>TM</w:t>
      </w:r>
      <w:r w:rsidR="00383422" w:rsidRPr="00FA0E87">
        <w:rPr>
          <w:b/>
        </w:rPr>
        <w:t xml:space="preserve"> </w:t>
      </w:r>
    </w:p>
    <w:p w:rsidR="00582BBB" w:rsidRDefault="00E704E3">
      <w:r>
        <w:t>PLACE-N-BOND</w:t>
      </w:r>
      <w:r w:rsidR="009E077F">
        <w:t xml:space="preserve"> Underfilm</w:t>
      </w:r>
      <w:r>
        <w:t xml:space="preserve"> </w:t>
      </w:r>
      <w:r w:rsidR="009E077F">
        <w:t>is a preformed thermoplastic packaged in tape and reel that is picked and placed with an existing SMT feeder and is designed to be</w:t>
      </w:r>
      <w:r w:rsidR="001036BB">
        <w:t xml:space="preserve"> a</w:t>
      </w:r>
      <w:r w:rsidR="00E63803">
        <w:t xml:space="preserve"> SMT-</w:t>
      </w:r>
      <w:r>
        <w:t>ready</w:t>
      </w:r>
      <w:r w:rsidR="001036BB">
        <w:t xml:space="preserve"> </w:t>
      </w:r>
      <w:r w:rsidR="00E47832">
        <w:t xml:space="preserve">alternative </w:t>
      </w:r>
      <w:r w:rsidR="001036BB">
        <w:t>to disp</w:t>
      </w:r>
      <w:r w:rsidR="009E077F">
        <w:t>ensing adhesives and underfills</w:t>
      </w:r>
      <w:r w:rsidR="000D7296">
        <w:t xml:space="preserve">. </w:t>
      </w:r>
      <w:r w:rsidR="00701A65">
        <w:t>The underfilm</w:t>
      </w:r>
      <w:r w:rsidR="000D7296">
        <w:t xml:space="preserve"> </w:t>
      </w:r>
      <w:r w:rsidR="00582BBB">
        <w:t>bonds</w:t>
      </w:r>
      <w:r w:rsidR="000D7296">
        <w:t xml:space="preserve"> during the reflow process and can be</w:t>
      </w:r>
      <w:r w:rsidR="001036BB">
        <w:t xml:space="preserve"> used in BGA reliability</w:t>
      </w:r>
      <w:r w:rsidR="000D7296">
        <w:t>, f</w:t>
      </w:r>
      <w:r w:rsidR="00B57B2C">
        <w:t>lex-circuit-to-</w:t>
      </w:r>
      <w:r w:rsidR="00C07A14">
        <w:t>rigid</w:t>
      </w:r>
      <w:r w:rsidR="00B57B2C">
        <w:t>-</w:t>
      </w:r>
      <w:r w:rsidR="000D7296">
        <w:t>board</w:t>
      </w:r>
      <w:r w:rsidR="00C07A14">
        <w:t xml:space="preserve"> bonding, encapsulating,</w:t>
      </w:r>
      <w:r w:rsidR="00582BBB">
        <w:t xml:space="preserve"> </w:t>
      </w:r>
      <w:r w:rsidR="00C07A14">
        <w:t>sealing</w:t>
      </w:r>
      <w:r w:rsidR="00B57B2C">
        <w:t>, and</w:t>
      </w:r>
      <w:r w:rsidR="00AC7CFA">
        <w:t xml:space="preserve"> MORE!</w:t>
      </w:r>
      <w:r w:rsidR="00582BBB">
        <w:t xml:space="preserve"> No</w:t>
      </w:r>
      <w:r w:rsidR="000D7296" w:rsidRPr="000D7296">
        <w:t xml:space="preserve"> d</w:t>
      </w:r>
      <w:r w:rsidR="00B57B2C">
        <w:t>ispensing, additional cure time</w:t>
      </w:r>
      <w:r w:rsidR="00AC7CFA">
        <w:t>,</w:t>
      </w:r>
      <w:r w:rsidR="000D7296" w:rsidRPr="000D7296">
        <w:t xml:space="preserve"> or cold storage</w:t>
      </w:r>
      <w:r w:rsidR="00582BBB">
        <w:t xml:space="preserve"> is required</w:t>
      </w:r>
      <w:r w:rsidR="000D7296" w:rsidRPr="000D7296">
        <w:t xml:space="preserve">. </w:t>
      </w:r>
    </w:p>
    <w:p w:rsidR="00845DA6" w:rsidRPr="00845DA6" w:rsidRDefault="00845DA6" w:rsidP="00845DA6">
      <w:pPr>
        <w:rPr>
          <w:b/>
        </w:rPr>
      </w:pPr>
      <w:r w:rsidRPr="00845DA6">
        <w:rPr>
          <w:b/>
        </w:rPr>
        <w:t>About Alltemated Inc.</w:t>
      </w:r>
    </w:p>
    <w:p w:rsidR="00845DA6" w:rsidRDefault="00845DA6" w:rsidP="00845DA6">
      <w:r>
        <w:t>Since 1993, Alltemated has been the electronics industry's preferred choice for one-stop component-preparation services. Alltemated sets the standard for tape and reel packaging, IC programming, bake and dry-pack services</w:t>
      </w:r>
      <w:r w:rsidR="00513AA8">
        <w:t>, car</w:t>
      </w:r>
      <w:r w:rsidR="00CF1442">
        <w:t xml:space="preserve">rier tape manufacturing, </w:t>
      </w:r>
      <w:r w:rsidR="004345E1">
        <w:t xml:space="preserve">solder joint reliability, </w:t>
      </w:r>
      <w:r w:rsidR="00CF1442">
        <w:t>and</w:t>
      </w:r>
      <w:r w:rsidR="00513AA8">
        <w:t xml:space="preserve"> laser part marking</w:t>
      </w:r>
      <w:r w:rsidR="00CF1442">
        <w:t>/etching</w:t>
      </w:r>
      <w:r w:rsidR="00513AA8">
        <w:t>. For more information, please visit www.alltemated.com</w:t>
      </w:r>
    </w:p>
    <w:p w:rsidR="00C55328" w:rsidRPr="006F4226" w:rsidRDefault="00845DA6">
      <w:pPr>
        <w:rPr>
          <w:b/>
        </w:rPr>
      </w:pPr>
      <w:r w:rsidRPr="00C55328">
        <w:rPr>
          <w:b/>
        </w:rPr>
        <w:t>Contact</w:t>
      </w:r>
    </w:p>
    <w:p w:rsidR="00762718" w:rsidRDefault="00714681" w:rsidP="00714681">
      <w:pPr>
        <w:spacing w:after="0" w:line="240" w:lineRule="auto"/>
      </w:pPr>
      <w:r>
        <w:t xml:space="preserve">Alltemated Inc. </w:t>
      </w:r>
    </w:p>
    <w:p w:rsidR="00714681" w:rsidRDefault="00714681" w:rsidP="00714681">
      <w:pPr>
        <w:spacing w:after="0" w:line="240" w:lineRule="auto"/>
      </w:pPr>
      <w:r>
        <w:t>3353 N Ridge Ave.</w:t>
      </w:r>
    </w:p>
    <w:p w:rsidR="00714681" w:rsidRDefault="00714681" w:rsidP="00714681">
      <w:pPr>
        <w:spacing w:after="0" w:line="240" w:lineRule="auto"/>
      </w:pPr>
      <w:r>
        <w:t>Arlington Heights</w:t>
      </w:r>
      <w:r w:rsidR="00534D13">
        <w:t>, IL 60004</w:t>
      </w:r>
    </w:p>
    <w:p w:rsidR="00714681" w:rsidRDefault="00714681" w:rsidP="00714681">
      <w:pPr>
        <w:spacing w:after="0" w:line="240" w:lineRule="auto"/>
      </w:pPr>
      <w:r>
        <w:t>(847) 394-5800</w:t>
      </w:r>
    </w:p>
    <w:p w:rsidR="00AE61CA" w:rsidRDefault="006F4226" w:rsidP="00383422">
      <w:pPr>
        <w:spacing w:after="0" w:line="240" w:lineRule="auto"/>
      </w:pPr>
      <w:r>
        <w:t xml:space="preserve">Email: </w:t>
      </w:r>
      <w:r w:rsidR="00A02290">
        <w:t>info@alltemated.com</w:t>
      </w:r>
    </w:p>
    <w:p w:rsidR="00C55328" w:rsidRDefault="006F4226">
      <w:r>
        <w:t>Web: Alltemated.com</w:t>
      </w:r>
    </w:p>
    <w:p w:rsidR="00724202" w:rsidRPr="00C55328" w:rsidRDefault="00724202"/>
    <w:sectPr w:rsidR="00724202" w:rsidRPr="00C55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FE"/>
    <w:rsid w:val="00023CFE"/>
    <w:rsid w:val="0002576B"/>
    <w:rsid w:val="0003326A"/>
    <w:rsid w:val="000D7296"/>
    <w:rsid w:val="001036BB"/>
    <w:rsid w:val="00274142"/>
    <w:rsid w:val="00306EA1"/>
    <w:rsid w:val="00383422"/>
    <w:rsid w:val="004153AC"/>
    <w:rsid w:val="004345E1"/>
    <w:rsid w:val="004A0833"/>
    <w:rsid w:val="005028AA"/>
    <w:rsid w:val="00513AA8"/>
    <w:rsid w:val="00534D13"/>
    <w:rsid w:val="00582BBB"/>
    <w:rsid w:val="005F2BEE"/>
    <w:rsid w:val="00681BCD"/>
    <w:rsid w:val="006A51A0"/>
    <w:rsid w:val="006D0FB2"/>
    <w:rsid w:val="006F4226"/>
    <w:rsid w:val="00701A65"/>
    <w:rsid w:val="00714681"/>
    <w:rsid w:val="00724202"/>
    <w:rsid w:val="00750947"/>
    <w:rsid w:val="007608B0"/>
    <w:rsid w:val="00762718"/>
    <w:rsid w:val="00777E8D"/>
    <w:rsid w:val="007A6F5E"/>
    <w:rsid w:val="007C1520"/>
    <w:rsid w:val="00845DA6"/>
    <w:rsid w:val="008F4E93"/>
    <w:rsid w:val="009B21FD"/>
    <w:rsid w:val="009E077F"/>
    <w:rsid w:val="00A02290"/>
    <w:rsid w:val="00AB6E16"/>
    <w:rsid w:val="00AC7CFA"/>
    <w:rsid w:val="00AE61CA"/>
    <w:rsid w:val="00B57B2C"/>
    <w:rsid w:val="00B60CB0"/>
    <w:rsid w:val="00BF0FA3"/>
    <w:rsid w:val="00C0299B"/>
    <w:rsid w:val="00C07A14"/>
    <w:rsid w:val="00C20842"/>
    <w:rsid w:val="00C5134C"/>
    <w:rsid w:val="00C55328"/>
    <w:rsid w:val="00CF1442"/>
    <w:rsid w:val="00D07BC5"/>
    <w:rsid w:val="00D92291"/>
    <w:rsid w:val="00DA4D7B"/>
    <w:rsid w:val="00E47832"/>
    <w:rsid w:val="00E63803"/>
    <w:rsid w:val="00E704E3"/>
    <w:rsid w:val="00EE0702"/>
    <w:rsid w:val="00F81D51"/>
    <w:rsid w:val="00FA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CE64A-B0C9-497D-94CC-7601F7D1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3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Temple</dc:creator>
  <cp:keywords/>
  <dc:description/>
  <cp:lastModifiedBy>Raecel Mackrola</cp:lastModifiedBy>
  <cp:revision>4</cp:revision>
  <dcterms:created xsi:type="dcterms:W3CDTF">2015-05-18T20:15:00Z</dcterms:created>
  <dcterms:modified xsi:type="dcterms:W3CDTF">2015-06-03T15:52:00Z</dcterms:modified>
</cp:coreProperties>
</file>